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1117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附件1</w:t>
      </w:r>
    </w:p>
    <w:p w14:paraId="4C8CD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成都中医药大学眼科学院实习基地本科生</w:t>
      </w:r>
    </w:p>
    <w:p w14:paraId="6F912E0C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毕业论文指导教师遴选工作时间安排</w:t>
      </w:r>
    </w:p>
    <w:tbl>
      <w:tblPr>
        <w:tblStyle w:val="2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921"/>
        <w:gridCol w:w="3005"/>
      </w:tblGrid>
      <w:tr w14:paraId="750E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</w:tr>
      <w:tr w14:paraId="2371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提名与自荐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2024年9月19日前</w:t>
            </w:r>
          </w:p>
        </w:tc>
      </w:tr>
      <w:tr w14:paraId="3BAB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资格审查与综合评估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2024年9月20日-23日</w:t>
            </w:r>
          </w:p>
        </w:tc>
      </w:tr>
      <w:tr w14:paraId="4C1D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公示与确认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2024年9月24日-26日</w:t>
            </w:r>
          </w:p>
        </w:tc>
      </w:tr>
      <w:tr w14:paraId="774F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指导安排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2024年9年27日-30日</w:t>
            </w:r>
          </w:p>
        </w:tc>
      </w:tr>
    </w:tbl>
    <w:p w14:paraId="456A4745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</w:p>
    <w:p w14:paraId="5A6CB9EC">
      <w:pP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br w:type="page"/>
      </w:r>
    </w:p>
    <w:p w14:paraId="0AF9AC70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附件2</w:t>
      </w:r>
    </w:p>
    <w:p w14:paraId="7EDBC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成都中医药大学眼科学院实习基地本科生</w:t>
      </w:r>
    </w:p>
    <w:p w14:paraId="4F856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毕业论文指导教师遴选名额分配</w:t>
      </w:r>
    </w:p>
    <w:p w14:paraId="5C07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</w:p>
    <w:tbl>
      <w:tblPr>
        <w:tblStyle w:val="2"/>
        <w:tblW w:w="8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147"/>
        <w:gridCol w:w="2412"/>
        <w:gridCol w:w="2170"/>
      </w:tblGrid>
      <w:tr w14:paraId="433D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基地实习学生数（两批次学生总数）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基地指导教师名额</w:t>
            </w:r>
          </w:p>
        </w:tc>
      </w:tr>
      <w:tr w14:paraId="7E2C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北京茗视光眼科医院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B61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上海新视界眼科医院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08C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东莞华厦眼科医院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14D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重庆爱尔眼科医院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254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成都中医大银海眼科医院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57AD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成都市中西医结合医院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7A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通用工程三六三医院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BC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绵阳万江眼科医院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F7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</w:tbl>
    <w:p w14:paraId="331B5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8C22207">
      <w:pPr>
        <w:ind w:left="0" w:leftChars="0" w:firstLine="0" w:firstLineChars="0"/>
        <w:jc w:val="both"/>
        <w:rPr>
          <w:rFonts w:hint="default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附件3</w:t>
      </w:r>
    </w:p>
    <w:p w14:paraId="7DCC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成都中医药大学眼科学院眼视光学专业</w:t>
      </w:r>
    </w:p>
    <w:p w14:paraId="5FD29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本科毕业论文指导教师简况表</w:t>
      </w:r>
    </w:p>
    <w:p w14:paraId="3858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</w:p>
    <w:tbl>
      <w:tblPr>
        <w:tblStyle w:val="2"/>
        <w:tblW w:w="8508" w:type="dxa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20"/>
        <w:gridCol w:w="428"/>
        <w:gridCol w:w="521"/>
        <w:gridCol w:w="359"/>
        <w:gridCol w:w="358"/>
        <w:gridCol w:w="137"/>
        <w:gridCol w:w="480"/>
        <w:gridCol w:w="230"/>
        <w:gridCol w:w="229"/>
        <w:gridCol w:w="229"/>
        <w:gridCol w:w="347"/>
        <w:gridCol w:w="1024"/>
        <w:gridCol w:w="116"/>
        <w:gridCol w:w="521"/>
        <w:gridCol w:w="329"/>
        <w:gridCol w:w="341"/>
        <w:gridCol w:w="235"/>
        <w:gridCol w:w="977"/>
      </w:tblGrid>
      <w:tr w14:paraId="1AD0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2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9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5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性 </w:t>
            </w:r>
            <w:r>
              <w:rPr>
                <w:rStyle w:val="5"/>
                <w:lang w:val="en-US" w:eastAsia="zh-CN" w:bidi="ar"/>
              </w:rPr>
              <w:t xml:space="preserve">   别</w:t>
            </w:r>
          </w:p>
        </w:tc>
        <w:tc>
          <w:tcPr>
            <w:tcW w:w="6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7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E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（一寸近期免冠彩照）</w:t>
            </w:r>
          </w:p>
        </w:tc>
      </w:tr>
      <w:tr w14:paraId="4399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4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籍 </w:t>
            </w:r>
            <w:r>
              <w:rPr>
                <w:rStyle w:val="5"/>
                <w:lang w:val="en-US" w:eastAsia="zh-CN" w:bidi="ar"/>
              </w:rPr>
              <w:t xml:space="preserve">  贯</w:t>
            </w:r>
          </w:p>
        </w:tc>
        <w:tc>
          <w:tcPr>
            <w:tcW w:w="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9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9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 族</w:t>
            </w:r>
          </w:p>
        </w:tc>
        <w:tc>
          <w:tcPr>
            <w:tcW w:w="6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63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B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7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E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E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4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定职时间</w:t>
            </w:r>
          </w:p>
        </w:tc>
        <w:tc>
          <w:tcPr>
            <w:tcW w:w="6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4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职称证所属学科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3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2A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8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F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现工作单位（至院、所、部门/科室）</w:t>
            </w:r>
          </w:p>
        </w:tc>
        <w:tc>
          <w:tcPr>
            <w:tcW w:w="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7B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86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1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0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5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E4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2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8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通讯地址及邮编</w:t>
            </w:r>
          </w:p>
        </w:tc>
        <w:tc>
          <w:tcPr>
            <w:tcW w:w="555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A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申报导师类型</w:t>
            </w:r>
          </w:p>
        </w:tc>
        <w:tc>
          <w:tcPr>
            <w:tcW w:w="555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F0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□独立指导教师  □第一导师   □第二导师</w:t>
            </w:r>
          </w:p>
        </w:tc>
      </w:tr>
      <w:tr w14:paraId="2908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1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是否为其他单位</w:t>
            </w:r>
          </w:p>
          <w:p w14:paraId="0028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本科毕业论文指导教师</w:t>
            </w:r>
          </w:p>
          <w:p w14:paraId="3161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（若有，请写出单位名称及指导学生数）</w:t>
            </w:r>
          </w:p>
        </w:tc>
        <w:tc>
          <w:tcPr>
            <w:tcW w:w="43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B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2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F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最高学历、学位（包括毕业时间、学校、专业等）</w:t>
            </w:r>
          </w:p>
        </w:tc>
        <w:tc>
          <w:tcPr>
            <w:tcW w:w="5912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F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C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2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目前主要研究方向</w:t>
            </w:r>
          </w:p>
        </w:tc>
        <w:tc>
          <w:tcPr>
            <w:tcW w:w="5912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E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E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2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外语语种及程度</w:t>
            </w:r>
          </w:p>
        </w:tc>
        <w:tc>
          <w:tcPr>
            <w:tcW w:w="5912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7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A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相关专业领域重要学术组织或行业协会兼职情况</w:t>
            </w:r>
          </w:p>
        </w:tc>
        <w:tc>
          <w:tcPr>
            <w:tcW w:w="5912" w:type="dxa"/>
            <w:gridSpan w:val="1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C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3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2" w:type="dxa"/>
            <w:gridSpan w:val="1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C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2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9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2" w:type="dxa"/>
            <w:gridSpan w:val="1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4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4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B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大学及以后主要经历</w:t>
            </w:r>
          </w:p>
        </w:tc>
      </w:tr>
      <w:tr w14:paraId="1D63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自何年月</w:t>
            </w: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E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至何年月</w:t>
            </w: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工作部门及主要内容</w:t>
            </w: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A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专业技术职称或职务</w:t>
            </w:r>
          </w:p>
        </w:tc>
      </w:tr>
      <w:tr w14:paraId="5821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5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6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53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9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2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1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0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9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5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B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A1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0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82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本人科研项目情况</w:t>
            </w:r>
          </w:p>
        </w:tc>
      </w:tr>
      <w:tr w14:paraId="6734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C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5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项目下达编号</w:t>
            </w: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E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0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1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项目起讫时间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7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在研或已结题</w:t>
            </w:r>
          </w:p>
        </w:tc>
      </w:tr>
      <w:tr w14:paraId="11B9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B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2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DB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9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8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D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2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9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B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5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E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B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B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9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E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A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D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本人发表论文情况</w:t>
            </w:r>
          </w:p>
        </w:tc>
      </w:tr>
      <w:tr w14:paraId="68A9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F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6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发表刊物名称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论文类型（北大核心、</w:t>
            </w:r>
            <w:r>
              <w:rPr>
                <w:rStyle w:val="6"/>
                <w:rFonts w:eastAsia="宋体"/>
                <w:lang w:val="en-US" w:eastAsia="zh-CN" w:bidi="ar"/>
              </w:rPr>
              <w:t>CSCD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SCI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SSCI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CSSCI</w:t>
            </w:r>
            <w:r>
              <w:rPr>
                <w:rStyle w:val="7"/>
                <w:lang w:val="en-US" w:eastAsia="zh-CN" w:bidi="ar"/>
              </w:rPr>
              <w:t>、普刊）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B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SCI</w:t>
            </w:r>
            <w:r>
              <w:rPr>
                <w:rStyle w:val="7"/>
                <w:lang w:val="en-US" w:eastAsia="zh-CN" w:bidi="ar"/>
              </w:rPr>
              <w:t>中科院分区及影响因子</w:t>
            </w:r>
          </w:p>
        </w:tc>
      </w:tr>
      <w:tr w14:paraId="3028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7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12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A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B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8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F8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1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D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2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7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4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E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7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6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7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7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9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E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68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本人目前教学、科研、临床等工作概况：</w:t>
            </w:r>
          </w:p>
        </w:tc>
      </w:tr>
      <w:tr w14:paraId="5EDB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08" w:type="dxa"/>
            <w:gridSpan w:val="1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58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B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A4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本人在此承诺：</w:t>
            </w:r>
          </w:p>
          <w:p w14:paraId="02D5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本简况表所填内容均真实可靠，本人对此愿负一切责任。</w:t>
            </w:r>
          </w:p>
          <w:p w14:paraId="5137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</w:p>
          <w:p w14:paraId="3CD4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</w:t>
            </w:r>
          </w:p>
          <w:p w14:paraId="4DF8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5"/>
                <w:lang w:val="en-US" w:eastAsia="zh-CN" w:bidi="ar"/>
              </w:rPr>
              <w:t xml:space="preserve">申请人签名：  </w:t>
            </w:r>
          </w:p>
          <w:p w14:paraId="171D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</w:t>
            </w:r>
          </w:p>
          <w:p w14:paraId="6894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lang w:val="en-US" w:eastAsia="zh-CN" w:bidi="ar"/>
              </w:rPr>
              <w:t xml:space="preserve">年     月     日   </w:t>
            </w:r>
          </w:p>
        </w:tc>
      </w:tr>
      <w:tr w14:paraId="2928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23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指导教师所在单位意见：</w:t>
            </w:r>
          </w:p>
          <w:p w14:paraId="251B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</w:p>
          <w:p w14:paraId="3C5F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top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</w:p>
          <w:p w14:paraId="30A6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                  继教（科教）部</w:t>
            </w:r>
            <w:r>
              <w:rPr>
                <w:rStyle w:val="5"/>
                <w:lang w:val="en-US" w:eastAsia="zh-CN" w:bidi="ar"/>
              </w:rPr>
              <w:t xml:space="preserve">签（章）：   </w:t>
            </w:r>
          </w:p>
          <w:p w14:paraId="6825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</w:t>
            </w:r>
          </w:p>
          <w:p w14:paraId="22D9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lang w:val="en-US" w:eastAsia="zh-CN" w:bidi="ar"/>
              </w:rPr>
              <w:t>年     月     日</w:t>
            </w:r>
          </w:p>
        </w:tc>
      </w:tr>
      <w:tr w14:paraId="1A51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6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学院学位评定分委员会审核意见：</w:t>
            </w:r>
          </w:p>
          <w:p w14:paraId="46DA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6C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57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88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Style w:val="5"/>
                <w:lang w:val="en-US" w:eastAsia="zh-CN" w:bidi="ar"/>
              </w:rPr>
              <w:t xml:space="preserve">分委员会主席签名（章）：  </w:t>
            </w:r>
          </w:p>
          <w:p w14:paraId="2024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</w:t>
            </w:r>
          </w:p>
          <w:p w14:paraId="748B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lang w:val="en-US" w:eastAsia="zh-CN" w:bidi="ar"/>
              </w:rPr>
              <w:t xml:space="preserve">年     月     日   </w:t>
            </w:r>
          </w:p>
        </w:tc>
      </w:tr>
    </w:tbl>
    <w:p w14:paraId="63A260C8">
      <w:pP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br w:type="page"/>
      </w:r>
    </w:p>
    <w:p w14:paraId="1DCBC5BB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FD0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附件4</w:t>
      </w:r>
    </w:p>
    <w:p w14:paraId="04E28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成都中医药大学眼科学院眼视光学专业</w:t>
      </w:r>
    </w:p>
    <w:p w14:paraId="5B853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本科毕业论文指导教师申报汇总表</w:t>
      </w:r>
    </w:p>
    <w:tbl>
      <w:tblPr>
        <w:tblStyle w:val="3"/>
        <w:tblW w:w="14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36"/>
        <w:gridCol w:w="1076"/>
        <w:gridCol w:w="1326"/>
        <w:gridCol w:w="1357"/>
        <w:gridCol w:w="1264"/>
        <w:gridCol w:w="1248"/>
        <w:gridCol w:w="1259"/>
        <w:gridCol w:w="1785"/>
        <w:gridCol w:w="1185"/>
        <w:gridCol w:w="2598"/>
      </w:tblGrid>
      <w:tr w14:paraId="1F78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99" w:type="dxa"/>
            <w:vAlign w:val="center"/>
          </w:tcPr>
          <w:p w14:paraId="676E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6" w:type="dxa"/>
            <w:vAlign w:val="center"/>
          </w:tcPr>
          <w:p w14:paraId="3AB6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076" w:type="dxa"/>
            <w:vAlign w:val="center"/>
          </w:tcPr>
          <w:p w14:paraId="4906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26" w:type="dxa"/>
            <w:vAlign w:val="center"/>
          </w:tcPr>
          <w:p w14:paraId="5975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所在部门/科室</w:t>
            </w:r>
          </w:p>
        </w:tc>
        <w:tc>
          <w:tcPr>
            <w:tcW w:w="1357" w:type="dxa"/>
            <w:vAlign w:val="center"/>
          </w:tcPr>
          <w:p w14:paraId="3BE8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4" w:type="dxa"/>
            <w:vAlign w:val="center"/>
          </w:tcPr>
          <w:p w14:paraId="57D4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48" w:type="dxa"/>
            <w:vAlign w:val="center"/>
          </w:tcPr>
          <w:p w14:paraId="075A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259" w:type="dxa"/>
            <w:vAlign w:val="center"/>
          </w:tcPr>
          <w:p w14:paraId="36E1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785" w:type="dxa"/>
            <w:vAlign w:val="center"/>
          </w:tcPr>
          <w:p w14:paraId="1E4D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是否为其他单位本科毕业论文指导教师</w:t>
            </w:r>
          </w:p>
        </w:tc>
        <w:tc>
          <w:tcPr>
            <w:tcW w:w="1185" w:type="dxa"/>
            <w:vAlign w:val="center"/>
          </w:tcPr>
          <w:p w14:paraId="0293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598" w:type="dxa"/>
            <w:vAlign w:val="center"/>
          </w:tcPr>
          <w:p w14:paraId="7C7C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申报导师类型（含独立指导教师、第一导师、第二导师）</w:t>
            </w:r>
          </w:p>
        </w:tc>
      </w:tr>
      <w:tr w14:paraId="420B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9" w:type="dxa"/>
          </w:tcPr>
          <w:p w14:paraId="1442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6" w:type="dxa"/>
          </w:tcPr>
          <w:p w14:paraId="7589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6" w:type="dxa"/>
          </w:tcPr>
          <w:p w14:paraId="04C0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6" w:type="dxa"/>
          </w:tcPr>
          <w:p w14:paraId="5E8C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4551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4" w:type="dxa"/>
          </w:tcPr>
          <w:p w14:paraId="6CED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1C9D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 w14:paraId="467E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3DDB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3784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6EDF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DA2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9" w:type="dxa"/>
          </w:tcPr>
          <w:p w14:paraId="1571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6" w:type="dxa"/>
          </w:tcPr>
          <w:p w14:paraId="6D3E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6" w:type="dxa"/>
          </w:tcPr>
          <w:p w14:paraId="24E4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6" w:type="dxa"/>
          </w:tcPr>
          <w:p w14:paraId="01E6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57A6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4" w:type="dxa"/>
          </w:tcPr>
          <w:p w14:paraId="6541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0264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 w14:paraId="0AF6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59F0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723C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6BEA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DD6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9" w:type="dxa"/>
          </w:tcPr>
          <w:p w14:paraId="1CF6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6" w:type="dxa"/>
          </w:tcPr>
          <w:p w14:paraId="67C3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6" w:type="dxa"/>
          </w:tcPr>
          <w:p w14:paraId="610C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6" w:type="dxa"/>
          </w:tcPr>
          <w:p w14:paraId="5F59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7E97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4" w:type="dxa"/>
          </w:tcPr>
          <w:p w14:paraId="7CCB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4C04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 w14:paraId="0231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0DC5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6001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22FB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E7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9" w:type="dxa"/>
          </w:tcPr>
          <w:p w14:paraId="4A3F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6" w:type="dxa"/>
          </w:tcPr>
          <w:p w14:paraId="1654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6" w:type="dxa"/>
          </w:tcPr>
          <w:p w14:paraId="4E54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6" w:type="dxa"/>
          </w:tcPr>
          <w:p w14:paraId="6D22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08A0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4" w:type="dxa"/>
          </w:tcPr>
          <w:p w14:paraId="32D2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1B5C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 w14:paraId="7DCF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0940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0AAC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6F45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49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9" w:type="dxa"/>
          </w:tcPr>
          <w:p w14:paraId="2677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6" w:type="dxa"/>
          </w:tcPr>
          <w:p w14:paraId="29A7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6" w:type="dxa"/>
          </w:tcPr>
          <w:p w14:paraId="2686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6" w:type="dxa"/>
          </w:tcPr>
          <w:p w14:paraId="27DD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623C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4" w:type="dxa"/>
          </w:tcPr>
          <w:p w14:paraId="0186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0834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 w14:paraId="0C63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5528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0B3F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98" w:type="dxa"/>
          </w:tcPr>
          <w:p w14:paraId="0892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5339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</w:p>
    <w:p w14:paraId="38F90C7A">
      <w:pPr>
        <w:ind w:left="0" w:leftChars="0" w:firstLine="0" w:firstLineChars="0"/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682698-BB1B-48C4-8C61-8D51D8E737F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5C62CD-1BE2-4593-A0A5-3B75F0ABC7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CB6972-5D9F-4BDB-A054-4877A14289F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91156D5-6A81-403B-ACC7-E6CD0E62B6A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1A565D6D"/>
    <w:rsid w:val="1A565D6D"/>
    <w:rsid w:val="1B5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2024-09-11T11:18:00Z</dcterms:created>
  <dc:creator>胖蛋22</dc:creator>
  <cp:lastModifiedBy>胖蛋22</cp:lastModifiedBy>
  <dcterms:modified xsi:type="dcterms:W3CDTF">2024-09-11T11:18:44Z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E850BDE41BB04FDB9BD05E45D07B5971_11</vt:lpwstr>
  </property>
</Properties>
</file>